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A5" w:rsidRPr="006F26FF" w:rsidRDefault="006038A5" w:rsidP="00E36F42">
      <w:pPr>
        <w:spacing w:after="0" w:line="240" w:lineRule="auto"/>
        <w:jc w:val="center"/>
      </w:pPr>
      <w:r w:rsidRPr="006F26FF">
        <w:t xml:space="preserve">Проект </w:t>
      </w:r>
      <w:r>
        <w:t xml:space="preserve">квот </w:t>
      </w:r>
      <w:r w:rsidRPr="006F26FF">
        <w:t>добычи</w:t>
      </w:r>
      <w:r>
        <w:t xml:space="preserve"> охотничьих ресурсов</w:t>
      </w:r>
    </w:p>
    <w:p w:rsidR="006038A5" w:rsidRPr="00A0553F" w:rsidRDefault="006038A5" w:rsidP="002C23FF">
      <w:pPr>
        <w:spacing w:after="0" w:line="240" w:lineRule="auto"/>
        <w:jc w:val="center"/>
      </w:pPr>
      <w:r>
        <w:t>кабан</w:t>
      </w:r>
    </w:p>
    <w:p w:rsidR="006038A5" w:rsidRPr="00A0553F" w:rsidRDefault="006038A5" w:rsidP="00E36F42">
      <w:pPr>
        <w:spacing w:after="0" w:line="240" w:lineRule="auto"/>
        <w:jc w:val="center"/>
        <w:rPr>
          <w:sz w:val="20"/>
          <w:szCs w:val="20"/>
        </w:rPr>
      </w:pPr>
      <w:r w:rsidRPr="00A0553F">
        <w:rPr>
          <w:sz w:val="20"/>
          <w:szCs w:val="20"/>
        </w:rPr>
        <w:t>(вид охотничьих ресурсов)</w:t>
      </w:r>
    </w:p>
    <w:p w:rsidR="006038A5" w:rsidRPr="00A0553F" w:rsidRDefault="006038A5" w:rsidP="00E36F42">
      <w:pPr>
        <w:spacing w:after="0" w:line="240" w:lineRule="auto"/>
        <w:jc w:val="center"/>
      </w:pPr>
      <w:r>
        <w:t>в Карачаево-Черкесской Республике</w:t>
      </w:r>
    </w:p>
    <w:p w:rsidR="006038A5" w:rsidRPr="00A0553F" w:rsidRDefault="006038A5" w:rsidP="00E36F42">
      <w:pPr>
        <w:spacing w:after="0" w:line="240" w:lineRule="auto"/>
        <w:jc w:val="center"/>
        <w:rPr>
          <w:sz w:val="20"/>
          <w:szCs w:val="20"/>
        </w:rPr>
      </w:pPr>
      <w:r w:rsidRPr="00A0553F">
        <w:rPr>
          <w:sz w:val="20"/>
          <w:szCs w:val="20"/>
        </w:rPr>
        <w:t>(субъект Российской Федерации)</w:t>
      </w:r>
    </w:p>
    <w:p w:rsidR="006038A5" w:rsidRPr="00A0553F" w:rsidRDefault="006038A5" w:rsidP="00E36F42">
      <w:pPr>
        <w:spacing w:after="0" w:line="240" w:lineRule="auto"/>
        <w:jc w:val="center"/>
      </w:pPr>
    </w:p>
    <w:p w:rsidR="006038A5" w:rsidRPr="00D33698" w:rsidRDefault="006038A5" w:rsidP="00E36F42">
      <w:pPr>
        <w:spacing w:after="0" w:line="240" w:lineRule="auto"/>
        <w:jc w:val="center"/>
        <w:rPr>
          <w:sz w:val="24"/>
          <w:szCs w:val="24"/>
        </w:rPr>
      </w:pPr>
      <w:r w:rsidRPr="00D33698">
        <w:rPr>
          <w:sz w:val="24"/>
          <w:szCs w:val="24"/>
        </w:rPr>
        <w:t>н</w:t>
      </w:r>
      <w:r w:rsidR="002C23FF" w:rsidRPr="00D33698">
        <w:rPr>
          <w:sz w:val="24"/>
          <w:szCs w:val="24"/>
        </w:rPr>
        <w:t xml:space="preserve">а период </w:t>
      </w:r>
      <w:r w:rsidR="007F6FE8" w:rsidRPr="00D33698">
        <w:rPr>
          <w:sz w:val="24"/>
          <w:szCs w:val="24"/>
        </w:rPr>
        <w:t>с 1</w:t>
      </w:r>
      <w:r w:rsidR="002530CF" w:rsidRPr="00D33698">
        <w:rPr>
          <w:sz w:val="24"/>
          <w:szCs w:val="24"/>
        </w:rPr>
        <w:t xml:space="preserve"> августа 20</w:t>
      </w:r>
      <w:r w:rsidR="00F372A5" w:rsidRPr="00D33698">
        <w:rPr>
          <w:sz w:val="24"/>
          <w:szCs w:val="24"/>
        </w:rPr>
        <w:t>2</w:t>
      </w:r>
      <w:r w:rsidR="00DD59E2" w:rsidRPr="00D33698">
        <w:rPr>
          <w:sz w:val="24"/>
          <w:szCs w:val="24"/>
        </w:rPr>
        <w:t>1</w:t>
      </w:r>
      <w:r w:rsidR="00BE6BD0" w:rsidRPr="00D33698">
        <w:rPr>
          <w:sz w:val="24"/>
          <w:szCs w:val="24"/>
        </w:rPr>
        <w:t xml:space="preserve"> г. </w:t>
      </w:r>
      <w:r w:rsidR="007F6FE8" w:rsidRPr="00D33698">
        <w:rPr>
          <w:sz w:val="24"/>
          <w:szCs w:val="24"/>
        </w:rPr>
        <w:t>п</w:t>
      </w:r>
      <w:r w:rsidR="00BE6BD0" w:rsidRPr="00D33698">
        <w:rPr>
          <w:sz w:val="24"/>
          <w:szCs w:val="24"/>
        </w:rPr>
        <w:t xml:space="preserve">о </w:t>
      </w:r>
      <w:r w:rsidR="007F6FE8" w:rsidRPr="00D33698">
        <w:rPr>
          <w:sz w:val="24"/>
          <w:szCs w:val="24"/>
        </w:rPr>
        <w:t>3</w:t>
      </w:r>
      <w:r w:rsidR="00BE6BD0" w:rsidRPr="00D33698">
        <w:rPr>
          <w:sz w:val="24"/>
          <w:szCs w:val="24"/>
        </w:rPr>
        <w:t xml:space="preserve">1 </w:t>
      </w:r>
      <w:r w:rsidR="007F6FE8" w:rsidRPr="00D33698">
        <w:rPr>
          <w:sz w:val="24"/>
          <w:szCs w:val="24"/>
        </w:rPr>
        <w:t>июля</w:t>
      </w:r>
      <w:r w:rsidR="00BE6BD0" w:rsidRPr="00D33698">
        <w:rPr>
          <w:sz w:val="24"/>
          <w:szCs w:val="24"/>
        </w:rPr>
        <w:t xml:space="preserve"> 20</w:t>
      </w:r>
      <w:r w:rsidR="00E21FB5" w:rsidRPr="00D33698">
        <w:rPr>
          <w:sz w:val="24"/>
          <w:szCs w:val="24"/>
        </w:rPr>
        <w:t>2</w:t>
      </w:r>
      <w:r w:rsidR="00DD59E2" w:rsidRPr="00D33698">
        <w:rPr>
          <w:sz w:val="24"/>
          <w:szCs w:val="24"/>
        </w:rPr>
        <w:t>2</w:t>
      </w:r>
      <w:r w:rsidRPr="00D33698">
        <w:rPr>
          <w:sz w:val="24"/>
          <w:szCs w:val="24"/>
        </w:rPr>
        <w:t xml:space="preserve"> г.</w:t>
      </w:r>
    </w:p>
    <w:p w:rsidR="006038A5" w:rsidRPr="00780A9B" w:rsidRDefault="006038A5" w:rsidP="00E36F42">
      <w:pPr>
        <w:spacing w:after="0" w:line="240" w:lineRule="auto"/>
        <w:ind w:firstLine="528"/>
        <w:jc w:val="center"/>
        <w:rPr>
          <w:sz w:val="24"/>
          <w:szCs w:val="24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2046"/>
        <w:gridCol w:w="1288"/>
        <w:gridCol w:w="748"/>
        <w:gridCol w:w="720"/>
        <w:gridCol w:w="720"/>
        <w:gridCol w:w="720"/>
        <w:gridCol w:w="720"/>
        <w:gridCol w:w="720"/>
        <w:gridCol w:w="960"/>
        <w:gridCol w:w="960"/>
        <w:gridCol w:w="1264"/>
        <w:gridCol w:w="1134"/>
        <w:gridCol w:w="1134"/>
        <w:gridCol w:w="709"/>
      </w:tblGrid>
      <w:tr w:rsidR="006038A5" w:rsidRPr="00780A9B" w:rsidTr="007C2662">
        <w:tc>
          <w:tcPr>
            <w:tcW w:w="485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6038A5" w:rsidRPr="00780A9B" w:rsidRDefault="006038A5" w:rsidP="00E36F42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780A9B">
              <w:rPr>
                <w:sz w:val="16"/>
                <w:szCs w:val="16"/>
              </w:rPr>
              <w:t xml:space="preserve">№ </w:t>
            </w:r>
          </w:p>
          <w:p w:rsidR="006038A5" w:rsidRPr="00780A9B" w:rsidRDefault="006038A5" w:rsidP="00E36F42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80A9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780A9B">
              <w:rPr>
                <w:sz w:val="16"/>
                <w:szCs w:val="16"/>
              </w:rPr>
              <w:t>/</w:t>
            </w:r>
            <w:proofErr w:type="spellStart"/>
            <w:r w:rsidRPr="00780A9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46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6038A5" w:rsidRPr="00780A9B" w:rsidRDefault="006038A5" w:rsidP="00E36F42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780A9B">
              <w:rPr>
                <w:sz w:val="16"/>
                <w:szCs w:val="16"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1288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6038A5" w:rsidRPr="00780A9B" w:rsidRDefault="006038A5" w:rsidP="00E36F42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780A9B">
              <w:rPr>
                <w:sz w:val="16"/>
                <w:szCs w:val="16"/>
              </w:rPr>
              <w:t xml:space="preserve">Площадь, </w:t>
            </w:r>
            <w:proofErr w:type="gramStart"/>
            <w:r w:rsidRPr="00780A9B">
              <w:rPr>
                <w:sz w:val="16"/>
                <w:szCs w:val="16"/>
              </w:rPr>
              <w:t>свойственная для обитания</w:t>
            </w:r>
            <w:proofErr w:type="gramEnd"/>
            <w:r w:rsidRPr="00780A9B">
              <w:rPr>
                <w:sz w:val="16"/>
                <w:szCs w:val="16"/>
              </w:rPr>
              <w:t xml:space="preserve"> вида охотничьих ресурсов, тыс. га</w:t>
            </w:r>
          </w:p>
        </w:tc>
        <w:tc>
          <w:tcPr>
            <w:tcW w:w="2188" w:type="dxa"/>
            <w:gridSpan w:val="3"/>
            <w:vMerge w:val="restart"/>
            <w:tcMar>
              <w:left w:w="11" w:type="dxa"/>
              <w:right w:w="11" w:type="dxa"/>
            </w:tcMar>
            <w:vAlign w:val="center"/>
          </w:tcPr>
          <w:p w:rsidR="006038A5" w:rsidRPr="00780A9B" w:rsidRDefault="006038A5" w:rsidP="00E36F42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780A9B">
              <w:rPr>
                <w:sz w:val="16"/>
                <w:szCs w:val="16"/>
              </w:rPr>
              <w:t>Численность вида охотничьих ресурсов, особей</w:t>
            </w:r>
          </w:p>
        </w:tc>
        <w:tc>
          <w:tcPr>
            <w:tcW w:w="2160" w:type="dxa"/>
            <w:gridSpan w:val="3"/>
            <w:vMerge w:val="restart"/>
            <w:tcMar>
              <w:left w:w="11" w:type="dxa"/>
              <w:right w:w="11" w:type="dxa"/>
            </w:tcMar>
            <w:vAlign w:val="center"/>
          </w:tcPr>
          <w:p w:rsidR="006038A5" w:rsidRPr="00780A9B" w:rsidRDefault="006038A5" w:rsidP="00E36F42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780A9B">
              <w:rPr>
                <w:sz w:val="16"/>
                <w:szCs w:val="16"/>
              </w:rPr>
              <w:t xml:space="preserve">Показатель численности, особей на </w:t>
            </w:r>
            <w:smartTag w:uri="urn:schemas-microsoft-com:office:smarttags" w:element="metricconverter">
              <w:smartTagPr>
                <w:attr w:name="ProductID" w:val="1000 га"/>
              </w:smartTagPr>
              <w:r w:rsidRPr="00780A9B">
                <w:rPr>
                  <w:sz w:val="16"/>
                  <w:szCs w:val="16"/>
                </w:rPr>
                <w:t>1000 га</w:t>
              </w:r>
            </w:smartTag>
          </w:p>
        </w:tc>
        <w:tc>
          <w:tcPr>
            <w:tcW w:w="6161" w:type="dxa"/>
            <w:gridSpan w:val="6"/>
            <w:tcMar>
              <w:left w:w="11" w:type="dxa"/>
              <w:right w:w="11" w:type="dxa"/>
            </w:tcMar>
            <w:vAlign w:val="center"/>
          </w:tcPr>
          <w:p w:rsidR="006038A5" w:rsidRPr="00780A9B" w:rsidRDefault="006038A5" w:rsidP="00E36F42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780A9B">
              <w:rPr>
                <w:sz w:val="16"/>
                <w:szCs w:val="16"/>
              </w:rPr>
              <w:t>Квоты добычи</w:t>
            </w:r>
          </w:p>
        </w:tc>
      </w:tr>
      <w:tr w:rsidR="006038A5" w:rsidRPr="00780A9B" w:rsidTr="007C2662"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6038A5" w:rsidRPr="00780A9B" w:rsidRDefault="006038A5" w:rsidP="00E36F42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vMerge/>
            <w:tcMar>
              <w:left w:w="11" w:type="dxa"/>
              <w:right w:w="11" w:type="dxa"/>
            </w:tcMar>
            <w:vAlign w:val="center"/>
          </w:tcPr>
          <w:p w:rsidR="006038A5" w:rsidRPr="00780A9B" w:rsidRDefault="006038A5" w:rsidP="00E36F42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vMerge/>
            <w:tcMar>
              <w:left w:w="11" w:type="dxa"/>
              <w:right w:w="11" w:type="dxa"/>
            </w:tcMar>
            <w:vAlign w:val="center"/>
          </w:tcPr>
          <w:p w:rsidR="006038A5" w:rsidRPr="00780A9B" w:rsidRDefault="006038A5" w:rsidP="00E36F42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88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6038A5" w:rsidRPr="00780A9B" w:rsidRDefault="006038A5" w:rsidP="00E36F42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6038A5" w:rsidRPr="00780A9B" w:rsidRDefault="006038A5" w:rsidP="00E36F42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6038A5" w:rsidRPr="00780A9B" w:rsidRDefault="006038A5" w:rsidP="00E36F42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780A9B">
              <w:rPr>
                <w:sz w:val="16"/>
                <w:szCs w:val="16"/>
              </w:rPr>
              <w:t>%  от численности</w:t>
            </w:r>
          </w:p>
        </w:tc>
        <w:tc>
          <w:tcPr>
            <w:tcW w:w="960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6038A5" w:rsidRPr="00780A9B" w:rsidRDefault="006038A5" w:rsidP="00E36F42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780A9B">
              <w:rPr>
                <w:sz w:val="16"/>
                <w:szCs w:val="16"/>
              </w:rPr>
              <w:t>особей</w:t>
            </w:r>
          </w:p>
        </w:tc>
        <w:tc>
          <w:tcPr>
            <w:tcW w:w="4241" w:type="dxa"/>
            <w:gridSpan w:val="4"/>
            <w:tcMar>
              <w:left w:w="11" w:type="dxa"/>
              <w:right w:w="11" w:type="dxa"/>
            </w:tcMar>
            <w:vAlign w:val="center"/>
          </w:tcPr>
          <w:p w:rsidR="006038A5" w:rsidRPr="00780A9B" w:rsidRDefault="006038A5" w:rsidP="00E36F42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780A9B">
              <w:rPr>
                <w:sz w:val="16"/>
                <w:szCs w:val="16"/>
              </w:rPr>
              <w:t>в том числе.</w:t>
            </w:r>
          </w:p>
        </w:tc>
      </w:tr>
      <w:tr w:rsidR="006038A5" w:rsidRPr="00780A9B" w:rsidTr="007C2662"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6038A5" w:rsidRPr="00780A9B" w:rsidRDefault="006038A5" w:rsidP="00E36F42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vMerge/>
            <w:tcMar>
              <w:left w:w="11" w:type="dxa"/>
              <w:right w:w="11" w:type="dxa"/>
            </w:tcMar>
            <w:vAlign w:val="center"/>
          </w:tcPr>
          <w:p w:rsidR="006038A5" w:rsidRPr="00780A9B" w:rsidRDefault="006038A5" w:rsidP="00E36F42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vMerge/>
            <w:tcMar>
              <w:left w:w="11" w:type="dxa"/>
              <w:right w:w="11" w:type="dxa"/>
            </w:tcMar>
            <w:vAlign w:val="center"/>
          </w:tcPr>
          <w:p w:rsidR="006038A5" w:rsidRPr="00780A9B" w:rsidRDefault="006038A5" w:rsidP="00E36F42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88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6038A5" w:rsidRPr="00780A9B" w:rsidRDefault="006038A5" w:rsidP="00E36F42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6038A5" w:rsidRPr="00780A9B" w:rsidRDefault="006038A5" w:rsidP="00E36F42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6038A5" w:rsidRPr="00780A9B" w:rsidRDefault="006038A5" w:rsidP="00E36F42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6038A5" w:rsidRPr="00780A9B" w:rsidRDefault="006038A5" w:rsidP="00E36F42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32" w:type="dxa"/>
            <w:gridSpan w:val="3"/>
            <w:tcMar>
              <w:left w:w="11" w:type="dxa"/>
              <w:right w:w="11" w:type="dxa"/>
            </w:tcMar>
            <w:vAlign w:val="center"/>
          </w:tcPr>
          <w:p w:rsidR="006038A5" w:rsidRPr="00780A9B" w:rsidRDefault="006038A5" w:rsidP="00E36F42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780A9B">
              <w:rPr>
                <w:sz w:val="16"/>
                <w:szCs w:val="16"/>
              </w:rPr>
              <w:t>старше 1 года, особей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6038A5" w:rsidRPr="00780A9B" w:rsidRDefault="006038A5" w:rsidP="00E36F42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780A9B">
              <w:rPr>
                <w:sz w:val="16"/>
                <w:szCs w:val="16"/>
              </w:rPr>
              <w:t>до 1 года, особей</w:t>
            </w:r>
          </w:p>
        </w:tc>
      </w:tr>
      <w:tr w:rsidR="00DD59E2" w:rsidRPr="00780A9B" w:rsidTr="007C2662">
        <w:trPr>
          <w:trHeight w:val="578"/>
        </w:trPr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DD59E2" w:rsidRPr="00780A9B" w:rsidRDefault="00DD59E2" w:rsidP="00E36F42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vMerge/>
            <w:tcMar>
              <w:left w:w="11" w:type="dxa"/>
              <w:right w:w="11" w:type="dxa"/>
            </w:tcMar>
            <w:vAlign w:val="center"/>
          </w:tcPr>
          <w:p w:rsidR="00DD59E2" w:rsidRPr="00780A9B" w:rsidRDefault="00DD59E2" w:rsidP="00E36F42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vMerge/>
            <w:tcMar>
              <w:left w:w="11" w:type="dxa"/>
              <w:right w:w="11" w:type="dxa"/>
            </w:tcMar>
            <w:vAlign w:val="center"/>
          </w:tcPr>
          <w:p w:rsidR="00DD59E2" w:rsidRPr="00780A9B" w:rsidRDefault="00DD59E2" w:rsidP="00E36F42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DD59E2" w:rsidRPr="00780A9B" w:rsidRDefault="00DD59E2" w:rsidP="00A576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0A9B">
              <w:rPr>
                <w:sz w:val="16"/>
                <w:szCs w:val="16"/>
              </w:rPr>
              <w:t>2019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DD59E2" w:rsidRPr="00780A9B" w:rsidRDefault="00DD59E2" w:rsidP="00A576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0A9B">
              <w:rPr>
                <w:sz w:val="16"/>
                <w:szCs w:val="16"/>
              </w:rPr>
              <w:t>2020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DD59E2" w:rsidRPr="00780A9B" w:rsidRDefault="00DD59E2" w:rsidP="00F372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DD59E2" w:rsidRPr="00780A9B" w:rsidRDefault="00DD59E2" w:rsidP="00A576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0A9B">
              <w:rPr>
                <w:sz w:val="16"/>
                <w:szCs w:val="16"/>
              </w:rPr>
              <w:t>2019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DD59E2" w:rsidRPr="00780A9B" w:rsidRDefault="00DD59E2" w:rsidP="00A576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0A9B">
              <w:rPr>
                <w:sz w:val="16"/>
                <w:szCs w:val="16"/>
              </w:rPr>
              <w:t>2020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DD59E2" w:rsidRPr="00780A9B" w:rsidRDefault="00DD59E2" w:rsidP="00A576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2021г.</w:t>
            </w: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DD59E2" w:rsidRPr="00780A9B" w:rsidRDefault="00DD59E2" w:rsidP="00E36F42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DD59E2" w:rsidRPr="00780A9B" w:rsidRDefault="00DD59E2" w:rsidP="00E36F42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Mar>
              <w:left w:w="11" w:type="dxa"/>
              <w:right w:w="11" w:type="dxa"/>
            </w:tcMar>
            <w:vAlign w:val="center"/>
          </w:tcPr>
          <w:p w:rsidR="00DD59E2" w:rsidRPr="00780A9B" w:rsidRDefault="00DD59E2" w:rsidP="00E36F42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780A9B">
              <w:rPr>
                <w:sz w:val="16"/>
                <w:szCs w:val="16"/>
              </w:rPr>
              <w:t>самцы с неокостеневшими рогами (пантами)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  <w:vAlign w:val="center"/>
          </w:tcPr>
          <w:p w:rsidR="00DD59E2" w:rsidRPr="00780A9B" w:rsidRDefault="00DD59E2" w:rsidP="00E36F42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780A9B">
              <w:rPr>
                <w:sz w:val="16"/>
                <w:szCs w:val="16"/>
              </w:rPr>
              <w:t xml:space="preserve">самцы во время </w:t>
            </w:r>
          </w:p>
          <w:p w:rsidR="00DD59E2" w:rsidRPr="00780A9B" w:rsidRDefault="00DD59E2" w:rsidP="00E36F42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780A9B">
              <w:rPr>
                <w:sz w:val="16"/>
                <w:szCs w:val="16"/>
              </w:rPr>
              <w:t>гона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  <w:vAlign w:val="center"/>
          </w:tcPr>
          <w:p w:rsidR="00DD59E2" w:rsidRPr="00780A9B" w:rsidRDefault="00DD59E2" w:rsidP="00E36F42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780A9B">
              <w:rPr>
                <w:sz w:val="16"/>
                <w:szCs w:val="16"/>
              </w:rPr>
              <w:t>без подразделения по половому признаку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DD59E2" w:rsidRPr="00780A9B" w:rsidRDefault="00DD59E2" w:rsidP="00E36F42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DD59E2" w:rsidRPr="00780A9B" w:rsidTr="007C2662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DD59E2" w:rsidRPr="00780A9B" w:rsidRDefault="00DD59E2" w:rsidP="00E36F42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780A9B">
              <w:rPr>
                <w:sz w:val="16"/>
                <w:szCs w:val="16"/>
              </w:rPr>
              <w:t>1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DD59E2" w:rsidRPr="00780A9B" w:rsidRDefault="00DD59E2" w:rsidP="00E36F42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780A9B">
              <w:rPr>
                <w:sz w:val="16"/>
                <w:szCs w:val="16"/>
              </w:rPr>
              <w:t>2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DD59E2" w:rsidRPr="00780A9B" w:rsidRDefault="00DD59E2" w:rsidP="00E36F42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780A9B">
              <w:rPr>
                <w:sz w:val="16"/>
                <w:szCs w:val="16"/>
              </w:rPr>
              <w:t>3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DD59E2" w:rsidRPr="00780A9B" w:rsidRDefault="00DD59E2" w:rsidP="00A576CF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780A9B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DD59E2" w:rsidRPr="00780A9B" w:rsidRDefault="00DD59E2" w:rsidP="00A576CF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780A9B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DD59E2" w:rsidRPr="00780A9B" w:rsidRDefault="00DD59E2" w:rsidP="00E36F42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DD59E2" w:rsidRPr="00780A9B" w:rsidRDefault="00DD59E2" w:rsidP="00A576CF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780A9B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DD59E2" w:rsidRPr="00780A9B" w:rsidRDefault="00DD59E2" w:rsidP="00A576CF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780A9B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DD59E2" w:rsidRPr="00780A9B" w:rsidRDefault="00DD59E2" w:rsidP="00E36F42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DD59E2" w:rsidRPr="00780A9B" w:rsidRDefault="00DD59E2" w:rsidP="00E36F42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780A9B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DD59E2" w:rsidRPr="00780A9B" w:rsidRDefault="00DD59E2" w:rsidP="00E36F42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780A9B">
              <w:rPr>
                <w:sz w:val="16"/>
                <w:szCs w:val="16"/>
              </w:rPr>
              <w:t>11</w:t>
            </w:r>
          </w:p>
        </w:tc>
        <w:tc>
          <w:tcPr>
            <w:tcW w:w="1264" w:type="dxa"/>
            <w:tcMar>
              <w:left w:w="11" w:type="dxa"/>
              <w:right w:w="11" w:type="dxa"/>
            </w:tcMar>
            <w:vAlign w:val="center"/>
          </w:tcPr>
          <w:p w:rsidR="00DD59E2" w:rsidRPr="00780A9B" w:rsidRDefault="00DD59E2" w:rsidP="00E36F42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780A9B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  <w:vAlign w:val="center"/>
          </w:tcPr>
          <w:p w:rsidR="00DD59E2" w:rsidRPr="00780A9B" w:rsidRDefault="00DD59E2" w:rsidP="00E36F42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780A9B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  <w:vAlign w:val="center"/>
          </w:tcPr>
          <w:p w:rsidR="00DD59E2" w:rsidRPr="00780A9B" w:rsidRDefault="00DD59E2" w:rsidP="00E36F42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780A9B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DD59E2" w:rsidRPr="00780A9B" w:rsidRDefault="00DD59E2" w:rsidP="00E36F42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780A9B">
              <w:rPr>
                <w:sz w:val="16"/>
                <w:szCs w:val="16"/>
              </w:rPr>
              <w:t>15</w:t>
            </w:r>
          </w:p>
        </w:tc>
      </w:tr>
      <w:tr w:rsidR="003318E3" w:rsidRPr="00780A9B" w:rsidTr="007C2662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3318E3" w:rsidRPr="00780A9B" w:rsidRDefault="003318E3" w:rsidP="00E36F42">
            <w:pPr>
              <w:pStyle w:val="a3"/>
              <w:spacing w:after="0"/>
              <w:ind w:left="0"/>
              <w:jc w:val="center"/>
            </w:pPr>
            <w:r w:rsidRPr="00780A9B">
              <w:t>1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3318E3" w:rsidRPr="00780A9B" w:rsidRDefault="003318E3" w:rsidP="00E36F42">
            <w:pPr>
              <w:pStyle w:val="a3"/>
              <w:spacing w:after="0"/>
              <w:ind w:left="0"/>
              <w:jc w:val="center"/>
            </w:pPr>
            <w:proofErr w:type="spellStart"/>
            <w:r w:rsidRPr="00780A9B">
              <w:t>КЧРОООиР</w:t>
            </w:r>
            <w:proofErr w:type="spellEnd"/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3318E3" w:rsidRPr="00780A9B" w:rsidRDefault="003318E3" w:rsidP="00E36F42">
            <w:pPr>
              <w:pStyle w:val="a3"/>
              <w:spacing w:after="0"/>
              <w:ind w:left="0"/>
              <w:jc w:val="center"/>
            </w:pPr>
            <w:r w:rsidRPr="00780A9B">
              <w:t>561,23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3318E3" w:rsidRPr="00780A9B" w:rsidRDefault="003318E3" w:rsidP="00A576CF">
            <w:pPr>
              <w:pStyle w:val="a3"/>
              <w:spacing w:after="0"/>
              <w:ind w:left="0"/>
              <w:jc w:val="center"/>
            </w:pPr>
            <w:r w:rsidRPr="00780A9B">
              <w:t>97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318E3" w:rsidRPr="00780A9B" w:rsidRDefault="003318E3" w:rsidP="00A576CF">
            <w:pPr>
              <w:pStyle w:val="a3"/>
              <w:spacing w:after="0"/>
              <w:ind w:left="0"/>
              <w:jc w:val="center"/>
            </w:pPr>
            <w:r w:rsidRPr="00780A9B">
              <w:t>119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318E3" w:rsidRPr="00780A9B" w:rsidRDefault="003318E3" w:rsidP="00E36F42">
            <w:pPr>
              <w:pStyle w:val="a3"/>
              <w:spacing w:after="0"/>
              <w:ind w:left="0"/>
              <w:jc w:val="center"/>
            </w:pPr>
            <w:r>
              <w:t>116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318E3" w:rsidRPr="00780A9B" w:rsidRDefault="003318E3" w:rsidP="00A576CF">
            <w:pPr>
              <w:pStyle w:val="a3"/>
              <w:spacing w:after="0"/>
              <w:ind w:left="0"/>
              <w:jc w:val="center"/>
            </w:pPr>
            <w:r w:rsidRPr="00780A9B">
              <w:t>0,16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318E3" w:rsidRPr="00780A9B" w:rsidRDefault="003318E3" w:rsidP="00A576CF">
            <w:pPr>
              <w:pStyle w:val="a3"/>
              <w:spacing w:after="0"/>
              <w:ind w:left="0"/>
              <w:jc w:val="center"/>
            </w:pPr>
            <w:r w:rsidRPr="00780A9B">
              <w:t>0,212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318E3" w:rsidRPr="00780A9B" w:rsidRDefault="003318E3" w:rsidP="00E36F42">
            <w:pPr>
              <w:pStyle w:val="a3"/>
              <w:spacing w:after="0"/>
              <w:ind w:left="0"/>
              <w:jc w:val="center"/>
            </w:pPr>
            <w:r>
              <w:t>0,2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3318E3" w:rsidRPr="00780A9B" w:rsidRDefault="003318E3" w:rsidP="00E36F42">
            <w:pPr>
              <w:pStyle w:val="a3"/>
              <w:spacing w:after="0"/>
              <w:ind w:left="0"/>
              <w:jc w:val="center"/>
            </w:pPr>
            <w:r w:rsidRPr="00780A9B">
              <w:t>80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3318E3" w:rsidRPr="002D561B" w:rsidRDefault="003318E3" w:rsidP="00E36F42">
            <w:pPr>
              <w:pStyle w:val="a3"/>
              <w:spacing w:after="0"/>
              <w:ind w:left="0"/>
              <w:jc w:val="center"/>
              <w:rPr>
                <w:color w:val="000000" w:themeColor="text1"/>
              </w:rPr>
            </w:pPr>
            <w:r w:rsidRPr="002D561B">
              <w:rPr>
                <w:color w:val="000000" w:themeColor="text1"/>
              </w:rPr>
              <w:t>92</w:t>
            </w:r>
          </w:p>
        </w:tc>
        <w:tc>
          <w:tcPr>
            <w:tcW w:w="1264" w:type="dxa"/>
            <w:tcMar>
              <w:left w:w="11" w:type="dxa"/>
              <w:right w:w="11" w:type="dxa"/>
            </w:tcMar>
            <w:vAlign w:val="center"/>
          </w:tcPr>
          <w:p w:rsidR="003318E3" w:rsidRPr="002D561B" w:rsidRDefault="003318E3" w:rsidP="00E36F42">
            <w:pPr>
              <w:pStyle w:val="a3"/>
              <w:spacing w:after="0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  <w:vAlign w:val="center"/>
          </w:tcPr>
          <w:p w:rsidR="003318E3" w:rsidRPr="002D561B" w:rsidRDefault="003318E3" w:rsidP="00E36F42">
            <w:pPr>
              <w:pStyle w:val="a3"/>
              <w:spacing w:after="0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  <w:vAlign w:val="center"/>
          </w:tcPr>
          <w:p w:rsidR="003318E3" w:rsidRPr="002D561B" w:rsidRDefault="003318E3" w:rsidP="0008570E">
            <w:pPr>
              <w:pStyle w:val="a3"/>
              <w:spacing w:after="0"/>
              <w:ind w:left="0"/>
              <w:jc w:val="center"/>
              <w:rPr>
                <w:color w:val="000000" w:themeColor="text1"/>
              </w:rPr>
            </w:pPr>
            <w:r w:rsidRPr="002D561B">
              <w:rPr>
                <w:color w:val="000000" w:themeColor="text1"/>
              </w:rPr>
              <w:t>92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3318E3" w:rsidRPr="00780A9B" w:rsidRDefault="003318E3" w:rsidP="00E36F42">
            <w:pPr>
              <w:pStyle w:val="a3"/>
              <w:spacing w:after="0"/>
              <w:ind w:left="0"/>
              <w:jc w:val="center"/>
            </w:pPr>
          </w:p>
        </w:tc>
      </w:tr>
      <w:tr w:rsidR="003318E3" w:rsidRPr="00780A9B" w:rsidTr="007C2662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3318E3" w:rsidRPr="00780A9B" w:rsidRDefault="003318E3" w:rsidP="00E36F42">
            <w:pPr>
              <w:pStyle w:val="a3"/>
              <w:spacing w:after="0"/>
              <w:ind w:left="0"/>
              <w:jc w:val="center"/>
            </w:pPr>
            <w:r w:rsidRPr="00780A9B">
              <w:t>2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3318E3" w:rsidRPr="00780A9B" w:rsidRDefault="003318E3" w:rsidP="00E36F42">
            <w:pPr>
              <w:pStyle w:val="a3"/>
              <w:spacing w:after="0"/>
              <w:ind w:left="0"/>
              <w:jc w:val="center"/>
            </w:pPr>
            <w:r w:rsidRPr="00780A9B">
              <w:t>РГУ «Кубанское Лесничество»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3318E3" w:rsidRPr="00780A9B" w:rsidRDefault="003318E3" w:rsidP="00E36F42">
            <w:pPr>
              <w:pStyle w:val="a3"/>
              <w:spacing w:after="0"/>
              <w:ind w:left="0"/>
              <w:jc w:val="center"/>
            </w:pPr>
            <w:r w:rsidRPr="00780A9B">
              <w:t>34,0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3318E3" w:rsidRPr="00780A9B" w:rsidRDefault="003318E3" w:rsidP="00A576CF">
            <w:pPr>
              <w:pStyle w:val="a3"/>
              <w:spacing w:after="0"/>
              <w:ind w:left="0"/>
              <w:jc w:val="center"/>
            </w:pPr>
            <w:r w:rsidRPr="00780A9B">
              <w:t>24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318E3" w:rsidRPr="00780A9B" w:rsidRDefault="003318E3" w:rsidP="00A576CF">
            <w:pPr>
              <w:pStyle w:val="a3"/>
              <w:spacing w:after="0"/>
              <w:ind w:left="0"/>
              <w:jc w:val="center"/>
            </w:pPr>
            <w:r w:rsidRPr="00780A9B">
              <w:t>23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318E3" w:rsidRPr="00780A9B" w:rsidRDefault="003318E3" w:rsidP="00E36F42">
            <w:pPr>
              <w:pStyle w:val="a3"/>
              <w:spacing w:after="0"/>
              <w:ind w:left="0"/>
              <w:jc w:val="center"/>
            </w:pPr>
            <w:r>
              <w:t>6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318E3" w:rsidRPr="00780A9B" w:rsidRDefault="003318E3" w:rsidP="00A576CF">
            <w:pPr>
              <w:pStyle w:val="a3"/>
              <w:spacing w:after="0"/>
              <w:ind w:left="0"/>
              <w:jc w:val="center"/>
            </w:pPr>
            <w:r w:rsidRPr="00780A9B">
              <w:t>0,7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318E3" w:rsidRPr="00780A9B" w:rsidRDefault="003318E3" w:rsidP="00A576CF">
            <w:pPr>
              <w:pStyle w:val="a3"/>
              <w:spacing w:after="0"/>
              <w:ind w:left="0"/>
              <w:jc w:val="center"/>
            </w:pPr>
            <w:r w:rsidRPr="00780A9B">
              <w:t>0,67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318E3" w:rsidRPr="00780A9B" w:rsidRDefault="003318E3" w:rsidP="00E36F42">
            <w:pPr>
              <w:pStyle w:val="a3"/>
              <w:spacing w:after="0"/>
              <w:ind w:left="0"/>
              <w:jc w:val="center"/>
            </w:pPr>
            <w:r>
              <w:t>0,17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3318E3" w:rsidRPr="00780A9B" w:rsidRDefault="003318E3" w:rsidP="00E36F42">
            <w:pPr>
              <w:pStyle w:val="a3"/>
              <w:spacing w:after="0"/>
              <w:ind w:left="0"/>
              <w:jc w:val="center"/>
            </w:pPr>
            <w:r>
              <w:t>80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3318E3" w:rsidRPr="002D561B" w:rsidRDefault="003318E3" w:rsidP="00115C8E">
            <w:pPr>
              <w:pStyle w:val="a3"/>
              <w:spacing w:after="0"/>
              <w:ind w:left="0"/>
              <w:jc w:val="center"/>
              <w:rPr>
                <w:color w:val="000000" w:themeColor="text1"/>
              </w:rPr>
            </w:pPr>
            <w:r w:rsidRPr="002D561B">
              <w:rPr>
                <w:color w:val="000000" w:themeColor="text1"/>
              </w:rPr>
              <w:t>4</w:t>
            </w:r>
          </w:p>
        </w:tc>
        <w:tc>
          <w:tcPr>
            <w:tcW w:w="1264" w:type="dxa"/>
            <w:tcMar>
              <w:left w:w="11" w:type="dxa"/>
              <w:right w:w="11" w:type="dxa"/>
            </w:tcMar>
            <w:vAlign w:val="center"/>
          </w:tcPr>
          <w:p w:rsidR="003318E3" w:rsidRPr="002D561B" w:rsidRDefault="003318E3" w:rsidP="00E36F42">
            <w:pPr>
              <w:pStyle w:val="a3"/>
              <w:spacing w:after="0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  <w:vAlign w:val="center"/>
          </w:tcPr>
          <w:p w:rsidR="003318E3" w:rsidRPr="002D561B" w:rsidRDefault="003318E3" w:rsidP="00E36F42">
            <w:pPr>
              <w:pStyle w:val="a3"/>
              <w:spacing w:after="0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  <w:vAlign w:val="center"/>
          </w:tcPr>
          <w:p w:rsidR="003318E3" w:rsidRPr="002D561B" w:rsidRDefault="003318E3" w:rsidP="0008570E">
            <w:pPr>
              <w:pStyle w:val="a3"/>
              <w:spacing w:after="0"/>
              <w:ind w:left="0"/>
              <w:jc w:val="center"/>
              <w:rPr>
                <w:color w:val="000000" w:themeColor="text1"/>
              </w:rPr>
            </w:pPr>
            <w:r w:rsidRPr="002D561B">
              <w:rPr>
                <w:color w:val="000000" w:themeColor="text1"/>
              </w:rPr>
              <w:t>4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3318E3" w:rsidRPr="00780A9B" w:rsidRDefault="003318E3" w:rsidP="00E36F42">
            <w:pPr>
              <w:pStyle w:val="a3"/>
              <w:spacing w:after="0"/>
              <w:ind w:left="0"/>
              <w:jc w:val="center"/>
            </w:pPr>
          </w:p>
        </w:tc>
      </w:tr>
      <w:tr w:rsidR="003318E3" w:rsidRPr="00780A9B" w:rsidTr="007C2662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3318E3" w:rsidRPr="00780A9B" w:rsidRDefault="003318E3" w:rsidP="00E36F42">
            <w:pPr>
              <w:pStyle w:val="a3"/>
              <w:spacing w:after="0"/>
              <w:ind w:left="0"/>
              <w:jc w:val="center"/>
            </w:pPr>
            <w:r w:rsidRPr="00780A9B">
              <w:t>3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3318E3" w:rsidRPr="00780A9B" w:rsidRDefault="003318E3" w:rsidP="00E36F42">
            <w:pPr>
              <w:pStyle w:val="a3"/>
              <w:spacing w:after="0"/>
              <w:ind w:left="0"/>
              <w:jc w:val="center"/>
            </w:pPr>
            <w:proofErr w:type="spellStart"/>
            <w:r w:rsidRPr="00780A9B">
              <w:t>Гос</w:t>
            </w:r>
            <w:proofErr w:type="gramStart"/>
            <w:r w:rsidRPr="00780A9B">
              <w:t>.Р</w:t>
            </w:r>
            <w:proofErr w:type="gramEnd"/>
            <w:r w:rsidRPr="00780A9B">
              <w:t>езерв.Фонд</w:t>
            </w:r>
            <w:proofErr w:type="spellEnd"/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3318E3" w:rsidRPr="00780A9B" w:rsidRDefault="003318E3" w:rsidP="00C46725">
            <w:pPr>
              <w:pStyle w:val="a3"/>
              <w:spacing w:after="0"/>
              <w:ind w:left="0"/>
              <w:jc w:val="center"/>
            </w:pPr>
            <w:r w:rsidRPr="00780A9B">
              <w:t>282,7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3318E3" w:rsidRPr="00780A9B" w:rsidRDefault="003318E3" w:rsidP="00A576CF">
            <w:pPr>
              <w:pStyle w:val="a3"/>
              <w:spacing w:after="0"/>
              <w:ind w:left="0"/>
              <w:jc w:val="center"/>
            </w:pPr>
            <w:r w:rsidRPr="00780A9B">
              <w:t>43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318E3" w:rsidRPr="00780A9B" w:rsidRDefault="003318E3" w:rsidP="00A576CF">
            <w:pPr>
              <w:pStyle w:val="a3"/>
              <w:spacing w:after="0"/>
              <w:ind w:left="0"/>
              <w:jc w:val="center"/>
            </w:pPr>
            <w:r w:rsidRPr="00780A9B">
              <w:t>113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318E3" w:rsidRPr="00780A9B" w:rsidRDefault="003318E3" w:rsidP="00E36F42">
            <w:pPr>
              <w:pStyle w:val="a3"/>
              <w:spacing w:after="0"/>
              <w:ind w:left="0"/>
              <w:jc w:val="center"/>
            </w:pPr>
            <w:r>
              <w:t>109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318E3" w:rsidRPr="00780A9B" w:rsidRDefault="003318E3" w:rsidP="00A576CF">
            <w:pPr>
              <w:pStyle w:val="a3"/>
              <w:spacing w:after="0"/>
              <w:ind w:left="0"/>
              <w:jc w:val="center"/>
            </w:pPr>
            <w:r w:rsidRPr="00780A9B">
              <w:t>0,15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318E3" w:rsidRPr="00780A9B" w:rsidRDefault="003318E3" w:rsidP="00A576CF">
            <w:pPr>
              <w:pStyle w:val="a3"/>
              <w:spacing w:after="0"/>
              <w:ind w:left="0"/>
              <w:jc w:val="center"/>
            </w:pPr>
            <w:r w:rsidRPr="00780A9B">
              <w:t>0,4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318E3" w:rsidRPr="00780A9B" w:rsidRDefault="003318E3" w:rsidP="00E36F42">
            <w:pPr>
              <w:pStyle w:val="a3"/>
              <w:spacing w:after="0"/>
              <w:ind w:left="0"/>
              <w:jc w:val="center"/>
            </w:pPr>
            <w:r>
              <w:t>0,3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3318E3" w:rsidRPr="00780A9B" w:rsidRDefault="003318E3" w:rsidP="00115C8E">
            <w:pPr>
              <w:pStyle w:val="a3"/>
              <w:spacing w:after="0"/>
              <w:ind w:left="0"/>
              <w:jc w:val="center"/>
            </w:pPr>
            <w:r w:rsidRPr="00780A9B">
              <w:t>80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3318E3" w:rsidRPr="002D561B" w:rsidRDefault="003318E3" w:rsidP="00115C8E">
            <w:pPr>
              <w:pStyle w:val="a3"/>
              <w:spacing w:after="0"/>
              <w:ind w:left="0"/>
              <w:jc w:val="center"/>
              <w:rPr>
                <w:color w:val="000000" w:themeColor="text1"/>
              </w:rPr>
            </w:pPr>
            <w:r w:rsidRPr="002D561B">
              <w:rPr>
                <w:color w:val="000000" w:themeColor="text1"/>
              </w:rPr>
              <w:t>87</w:t>
            </w:r>
          </w:p>
        </w:tc>
        <w:tc>
          <w:tcPr>
            <w:tcW w:w="1264" w:type="dxa"/>
            <w:tcMar>
              <w:left w:w="11" w:type="dxa"/>
              <w:right w:w="11" w:type="dxa"/>
            </w:tcMar>
            <w:vAlign w:val="center"/>
          </w:tcPr>
          <w:p w:rsidR="003318E3" w:rsidRPr="002D561B" w:rsidRDefault="003318E3" w:rsidP="00E36F42">
            <w:pPr>
              <w:pStyle w:val="a3"/>
              <w:spacing w:after="0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  <w:vAlign w:val="center"/>
          </w:tcPr>
          <w:p w:rsidR="003318E3" w:rsidRPr="002D561B" w:rsidRDefault="003318E3" w:rsidP="00E36F42">
            <w:pPr>
              <w:pStyle w:val="a3"/>
              <w:spacing w:after="0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  <w:vAlign w:val="center"/>
          </w:tcPr>
          <w:p w:rsidR="003318E3" w:rsidRPr="002D561B" w:rsidRDefault="003318E3" w:rsidP="0008570E">
            <w:pPr>
              <w:pStyle w:val="a3"/>
              <w:spacing w:after="0"/>
              <w:ind w:left="0"/>
              <w:jc w:val="center"/>
              <w:rPr>
                <w:color w:val="000000" w:themeColor="text1"/>
              </w:rPr>
            </w:pPr>
            <w:r w:rsidRPr="002D561B">
              <w:rPr>
                <w:color w:val="000000" w:themeColor="text1"/>
              </w:rPr>
              <w:t>87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3318E3" w:rsidRPr="00780A9B" w:rsidRDefault="003318E3" w:rsidP="00E36F42">
            <w:pPr>
              <w:pStyle w:val="a3"/>
              <w:spacing w:after="0"/>
              <w:ind w:left="0"/>
              <w:jc w:val="center"/>
            </w:pPr>
          </w:p>
        </w:tc>
      </w:tr>
      <w:tr w:rsidR="003318E3" w:rsidRPr="00780A9B" w:rsidTr="007C2662">
        <w:trPr>
          <w:trHeight w:val="60"/>
        </w:trPr>
        <w:tc>
          <w:tcPr>
            <w:tcW w:w="2531" w:type="dxa"/>
            <w:gridSpan w:val="2"/>
            <w:tcMar>
              <w:left w:w="11" w:type="dxa"/>
              <w:right w:w="11" w:type="dxa"/>
            </w:tcMar>
            <w:vAlign w:val="center"/>
          </w:tcPr>
          <w:p w:rsidR="003318E3" w:rsidRPr="00780A9B" w:rsidRDefault="003318E3" w:rsidP="00E36F42">
            <w:pPr>
              <w:pStyle w:val="a3"/>
              <w:spacing w:after="0"/>
              <w:ind w:left="0"/>
              <w:jc w:val="center"/>
            </w:pPr>
            <w:r w:rsidRPr="00780A9B">
              <w:t>ИТОГО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3318E3" w:rsidRPr="00780A9B" w:rsidRDefault="003318E3" w:rsidP="00E36F42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3318E3" w:rsidRPr="00780A9B" w:rsidRDefault="003318E3" w:rsidP="00E36F42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318E3" w:rsidRPr="00780A9B" w:rsidRDefault="003318E3" w:rsidP="00E36F42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318E3" w:rsidRPr="00780A9B" w:rsidRDefault="003318E3" w:rsidP="00E36F42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318E3" w:rsidRPr="00780A9B" w:rsidRDefault="003318E3" w:rsidP="00E36F42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318E3" w:rsidRPr="00780A9B" w:rsidRDefault="003318E3" w:rsidP="00E36F42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318E3" w:rsidRPr="00780A9B" w:rsidRDefault="003318E3" w:rsidP="00E36F42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3318E3" w:rsidRPr="00780A9B" w:rsidRDefault="003318E3" w:rsidP="00E36F42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3318E3" w:rsidRPr="002D561B" w:rsidRDefault="003318E3" w:rsidP="00E36F42">
            <w:pPr>
              <w:pStyle w:val="a3"/>
              <w:spacing w:after="0"/>
              <w:ind w:left="0"/>
              <w:jc w:val="center"/>
              <w:rPr>
                <w:color w:val="000000" w:themeColor="text1"/>
              </w:rPr>
            </w:pPr>
            <w:r w:rsidRPr="002D561B">
              <w:rPr>
                <w:color w:val="000000" w:themeColor="text1"/>
              </w:rPr>
              <w:t>183</w:t>
            </w:r>
          </w:p>
        </w:tc>
        <w:tc>
          <w:tcPr>
            <w:tcW w:w="1264" w:type="dxa"/>
            <w:tcMar>
              <w:left w:w="11" w:type="dxa"/>
              <w:right w:w="11" w:type="dxa"/>
            </w:tcMar>
            <w:vAlign w:val="center"/>
          </w:tcPr>
          <w:p w:rsidR="003318E3" w:rsidRPr="002D561B" w:rsidRDefault="003318E3" w:rsidP="00E36F42">
            <w:pPr>
              <w:pStyle w:val="a3"/>
              <w:spacing w:after="0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  <w:vAlign w:val="center"/>
          </w:tcPr>
          <w:p w:rsidR="003318E3" w:rsidRPr="002D561B" w:rsidRDefault="003318E3" w:rsidP="00E36F42">
            <w:pPr>
              <w:pStyle w:val="a3"/>
              <w:spacing w:after="0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  <w:vAlign w:val="center"/>
          </w:tcPr>
          <w:p w:rsidR="003318E3" w:rsidRPr="002D561B" w:rsidRDefault="003318E3" w:rsidP="00D24CC7">
            <w:pPr>
              <w:pStyle w:val="a3"/>
              <w:spacing w:after="0"/>
              <w:ind w:left="0"/>
              <w:jc w:val="center"/>
              <w:rPr>
                <w:color w:val="000000" w:themeColor="text1"/>
              </w:rPr>
            </w:pPr>
            <w:r w:rsidRPr="002D561B">
              <w:rPr>
                <w:color w:val="000000" w:themeColor="text1"/>
              </w:rPr>
              <w:t>183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3318E3" w:rsidRPr="00DD59E2" w:rsidRDefault="003318E3" w:rsidP="0008570E">
            <w:pPr>
              <w:pStyle w:val="a3"/>
              <w:spacing w:after="0"/>
              <w:ind w:left="0"/>
              <w:jc w:val="center"/>
              <w:rPr>
                <w:color w:val="FF0000"/>
              </w:rPr>
            </w:pPr>
          </w:p>
        </w:tc>
      </w:tr>
    </w:tbl>
    <w:p w:rsidR="006038A5" w:rsidRDefault="006038A5" w:rsidP="00E36F42">
      <w:pPr>
        <w:pStyle w:val="a3"/>
        <w:spacing w:after="0"/>
        <w:ind w:left="0"/>
        <w:rPr>
          <w:color w:val="000000"/>
        </w:rPr>
      </w:pPr>
    </w:p>
    <w:p w:rsidR="00A300BD" w:rsidRDefault="00A300BD"/>
    <w:p w:rsidR="00D33698" w:rsidRDefault="00D33698"/>
    <w:sectPr w:rsidR="00D33698" w:rsidSect="00A300B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038A5"/>
    <w:rsid w:val="00055154"/>
    <w:rsid w:val="00091A70"/>
    <w:rsid w:val="00115C8E"/>
    <w:rsid w:val="00120EF7"/>
    <w:rsid w:val="00133362"/>
    <w:rsid w:val="001437B2"/>
    <w:rsid w:val="00155469"/>
    <w:rsid w:val="00156C66"/>
    <w:rsid w:val="00182D90"/>
    <w:rsid w:val="001B42D0"/>
    <w:rsid w:val="002033A1"/>
    <w:rsid w:val="0023057B"/>
    <w:rsid w:val="002530CF"/>
    <w:rsid w:val="00294396"/>
    <w:rsid w:val="002C23FF"/>
    <w:rsid w:val="002D561B"/>
    <w:rsid w:val="002F0974"/>
    <w:rsid w:val="003318E3"/>
    <w:rsid w:val="00363B32"/>
    <w:rsid w:val="00371C44"/>
    <w:rsid w:val="00377AD3"/>
    <w:rsid w:val="00391CA6"/>
    <w:rsid w:val="00394C09"/>
    <w:rsid w:val="003B7242"/>
    <w:rsid w:val="003C2627"/>
    <w:rsid w:val="00455F33"/>
    <w:rsid w:val="00467D4A"/>
    <w:rsid w:val="0050719D"/>
    <w:rsid w:val="00542816"/>
    <w:rsid w:val="005731A7"/>
    <w:rsid w:val="00586E0E"/>
    <w:rsid w:val="006038A5"/>
    <w:rsid w:val="006128DD"/>
    <w:rsid w:val="007346FC"/>
    <w:rsid w:val="00780A9B"/>
    <w:rsid w:val="007C2662"/>
    <w:rsid w:val="007F6FE8"/>
    <w:rsid w:val="008F1DEC"/>
    <w:rsid w:val="008F6708"/>
    <w:rsid w:val="009F793E"/>
    <w:rsid w:val="00A300BD"/>
    <w:rsid w:val="00A303B2"/>
    <w:rsid w:val="00A33723"/>
    <w:rsid w:val="00A81659"/>
    <w:rsid w:val="00A83062"/>
    <w:rsid w:val="00AB6D90"/>
    <w:rsid w:val="00AE0D84"/>
    <w:rsid w:val="00B2606F"/>
    <w:rsid w:val="00B703AA"/>
    <w:rsid w:val="00BD6B90"/>
    <w:rsid w:val="00BE6BD0"/>
    <w:rsid w:val="00BF2349"/>
    <w:rsid w:val="00BF601E"/>
    <w:rsid w:val="00C03D9D"/>
    <w:rsid w:val="00C12A07"/>
    <w:rsid w:val="00C12ADE"/>
    <w:rsid w:val="00C304CD"/>
    <w:rsid w:val="00C46725"/>
    <w:rsid w:val="00C46D0E"/>
    <w:rsid w:val="00C73D2F"/>
    <w:rsid w:val="00CE528E"/>
    <w:rsid w:val="00CE6DA5"/>
    <w:rsid w:val="00D33698"/>
    <w:rsid w:val="00D441BC"/>
    <w:rsid w:val="00D4758A"/>
    <w:rsid w:val="00D5723F"/>
    <w:rsid w:val="00DA2325"/>
    <w:rsid w:val="00DD59E2"/>
    <w:rsid w:val="00DE255E"/>
    <w:rsid w:val="00DE6F81"/>
    <w:rsid w:val="00DF51B1"/>
    <w:rsid w:val="00E21FB5"/>
    <w:rsid w:val="00E36F42"/>
    <w:rsid w:val="00E5736F"/>
    <w:rsid w:val="00E7344A"/>
    <w:rsid w:val="00E81A9A"/>
    <w:rsid w:val="00EB2FFE"/>
    <w:rsid w:val="00ED1758"/>
    <w:rsid w:val="00EE101D"/>
    <w:rsid w:val="00F372A5"/>
    <w:rsid w:val="00FD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A5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038A5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rsid w:val="006038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Windows User</cp:lastModifiedBy>
  <cp:revision>23</cp:revision>
  <cp:lastPrinted>2020-07-06T06:22:00Z</cp:lastPrinted>
  <dcterms:created xsi:type="dcterms:W3CDTF">2019-04-17T14:32:00Z</dcterms:created>
  <dcterms:modified xsi:type="dcterms:W3CDTF">2021-04-09T08:29:00Z</dcterms:modified>
</cp:coreProperties>
</file>